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F4B4F" w14:textId="77777777" w:rsidR="00B82DBB" w:rsidRPr="00B82DBB" w:rsidRDefault="00B82DBB" w:rsidP="00B82DBB">
      <w:pPr>
        <w:spacing w:after="0" w:line="276" w:lineRule="auto"/>
        <w:jc w:val="center"/>
        <w:rPr>
          <w:rFonts w:ascii="標楷體" w:eastAsia="標楷體" w:hAnsi="標楷體" w:cs="標楷體"/>
          <w:b/>
          <w:kern w:val="0"/>
          <w:sz w:val="32"/>
          <w:szCs w:val="30"/>
          <w:lang w:val="en"/>
          <w14:ligatures w14:val="none"/>
        </w:rPr>
      </w:pP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基隆市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u w:val="single"/>
          <w:lang w:val="en"/>
          <w14:ligatures w14:val="none"/>
        </w:rPr>
        <w:t xml:space="preserve"> 114 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學年度國民教育輔導團</w:t>
      </w:r>
      <w:r w:rsidRPr="00B82DBB">
        <w:rPr>
          <w:rFonts w:ascii="標楷體" w:eastAsia="標楷體" w:hAnsi="標楷體" w:cs="標楷體"/>
          <w:b/>
          <w:kern w:val="0"/>
          <w:sz w:val="36"/>
          <w:szCs w:val="32"/>
          <w:lang w:val="en"/>
          <w14:ligatures w14:val="none"/>
        </w:rPr>
        <w:t xml:space="preserve"> 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shd w:val="pct15" w:color="auto" w:fill="FFFFFF"/>
          <w:lang w:val="en"/>
          <w14:ligatures w14:val="none"/>
        </w:rPr>
        <w:t>教師兼任輔導員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服務績效考核表</w:t>
      </w:r>
    </w:p>
    <w:p w14:paraId="77380453" w14:textId="38AB43A8" w:rsidR="00B82DBB" w:rsidRDefault="00B82DBB" w:rsidP="006C59E5">
      <w:pPr>
        <w:jc w:val="center"/>
        <w:rPr>
          <w:rFonts w:ascii="標楷體" w:eastAsia="標楷體" w:hAnsi="標楷體"/>
          <w:sz w:val="28"/>
          <w:szCs w:val="28"/>
        </w:rPr>
      </w:pPr>
      <w:r w:rsidRPr="006C59E5">
        <w:rPr>
          <w:rFonts w:ascii="標楷體" w:eastAsia="標楷體" w:hAnsi="標楷體" w:hint="eastAsia"/>
          <w:sz w:val="28"/>
          <w:szCs w:val="28"/>
        </w:rPr>
        <w:t>基隆市生活課程輔導團 佐證資料</w:t>
      </w:r>
      <w:r w:rsidR="006C59E5">
        <w:rPr>
          <w:rFonts w:ascii="標楷體" w:eastAsia="標楷體" w:hAnsi="標楷體" w:hint="eastAsia"/>
          <w:sz w:val="28"/>
          <w:szCs w:val="28"/>
        </w:rPr>
        <w:t xml:space="preserve">  </w:t>
      </w:r>
      <w:r w:rsidRPr="006C59E5">
        <w:rPr>
          <w:rFonts w:ascii="標楷體" w:eastAsia="標楷體" w:hAnsi="標楷體" w:hint="eastAsia"/>
          <w:sz w:val="28"/>
          <w:szCs w:val="28"/>
        </w:rPr>
        <w:t>長樂國小    姓名:簡菁葦</w:t>
      </w:r>
    </w:p>
    <w:p w14:paraId="3F42C35D" w14:textId="14307AC5" w:rsidR="00552BB6" w:rsidRDefault="00552BB6" w:rsidP="00247868">
      <w:pPr>
        <w:ind w:leftChars="-236" w:left="-566"/>
        <w:jc w:val="center"/>
        <w:rPr>
          <w:rFonts w:ascii="標楷體" w:eastAsia="標楷體" w:hAnsi="標楷體"/>
          <w:sz w:val="28"/>
          <w:szCs w:val="28"/>
        </w:rPr>
      </w:pPr>
      <w:r w:rsidRPr="00552BB6">
        <w:rPr>
          <w:rFonts w:ascii="標楷體" w:eastAsia="標楷體" w:hAnsi="標楷體"/>
          <w:sz w:val="28"/>
          <w:szCs w:val="28"/>
        </w:rPr>
        <w:drawing>
          <wp:inline distT="0" distB="0" distL="0" distR="0" wp14:anchorId="22E2989B" wp14:editId="6771D8D7">
            <wp:extent cx="6434317" cy="1376260"/>
            <wp:effectExtent l="0" t="0" r="5080" b="0"/>
            <wp:docPr id="6141633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33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6903" cy="13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6156"/>
        <w:gridCol w:w="3877"/>
      </w:tblGrid>
      <w:tr w:rsidR="00247868" w:rsidRPr="006F7F42" w14:paraId="0AEE6761" w14:textId="77777777" w:rsidTr="00FC57BF">
        <w:trPr>
          <w:trHeight w:val="1379"/>
        </w:trPr>
        <w:tc>
          <w:tcPr>
            <w:tcW w:w="10600" w:type="dxa"/>
            <w:gridSpan w:val="3"/>
            <w:shd w:val="clear" w:color="auto" w:fill="D9D9D9" w:themeFill="background1" w:themeFillShade="D9"/>
            <w:vAlign w:val="center"/>
          </w:tcPr>
          <w:p w14:paraId="56EE3184" w14:textId="205905FF" w:rsidR="00247868" w:rsidRPr="006F7F42" w:rsidRDefault="00247868" w:rsidP="00FC57BF">
            <w:pPr>
              <w:spacing w:line="240" w:lineRule="exac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247868"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  <w:t>參加同領域或跨域統整相關課程與教學獲獎紀錄</w:t>
            </w:r>
          </w:p>
        </w:tc>
      </w:tr>
      <w:tr w:rsidR="00247868" w:rsidRPr="006F7F42" w14:paraId="3242E5B7" w14:textId="77777777" w:rsidTr="00FC57BF">
        <w:tc>
          <w:tcPr>
            <w:tcW w:w="567" w:type="dxa"/>
            <w:vAlign w:val="center"/>
          </w:tcPr>
          <w:p w14:paraId="7700A038" w14:textId="77777777" w:rsidR="00247868" w:rsidRPr="006F7F42" w:rsidRDefault="00247868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6156" w:type="dxa"/>
            <w:vAlign w:val="center"/>
          </w:tcPr>
          <w:p w14:paraId="6E0F7615" w14:textId="77777777" w:rsidR="00247868" w:rsidRPr="006F7F42" w:rsidRDefault="00247868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3877" w:type="dxa"/>
            <w:vAlign w:val="center"/>
          </w:tcPr>
          <w:p w14:paraId="6231F9A4" w14:textId="77777777" w:rsidR="00247868" w:rsidRPr="006F7F42" w:rsidRDefault="00247868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247868" w:rsidRPr="006F7F42" w14:paraId="04DBA5F3" w14:textId="77777777" w:rsidTr="00FC57BF">
        <w:tc>
          <w:tcPr>
            <w:tcW w:w="567" w:type="dxa"/>
          </w:tcPr>
          <w:p w14:paraId="4B736EDA" w14:textId="77777777" w:rsidR="00247868" w:rsidRPr="006F7F42" w:rsidRDefault="00247868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協辦</w:t>
            </w:r>
          </w:p>
        </w:tc>
        <w:tc>
          <w:tcPr>
            <w:tcW w:w="6156" w:type="dxa"/>
          </w:tcPr>
          <w:p w14:paraId="7FE7C62D" w14:textId="2950C458" w:rsidR="00247868" w:rsidRPr="0050693A" w:rsidRDefault="00247868" w:rsidP="00247868">
            <w:pPr>
              <w:rPr>
                <w:rFonts w:ascii="標楷體" w:eastAsia="標楷體" w:hAnsi="標楷體"/>
                <w:b/>
                <w:bCs/>
              </w:rPr>
            </w:pPr>
            <w:r w:rsidRPr="0050693A">
              <w:rPr>
                <w:rFonts w:ascii="標楷體" w:eastAsia="標楷體" w:hAnsi="標楷體" w:hint="eastAsia"/>
                <w:b/>
                <w:bCs/>
              </w:rPr>
              <w:t>生活課程教案:食在愛地球:減少剩食</w:t>
            </w:r>
            <w:r w:rsidR="0050693A" w:rsidRPr="0050693A">
              <w:rPr>
                <w:rFonts w:ascii="標楷體" w:eastAsia="標楷體" w:hAnsi="標楷體" w:hint="eastAsia"/>
                <w:b/>
                <w:bCs/>
              </w:rPr>
              <w:t xml:space="preserve"> 從我做起</w:t>
            </w:r>
          </w:p>
          <w:p w14:paraId="45AE089D" w14:textId="1A892310" w:rsidR="00247868" w:rsidRPr="006F7F42" w:rsidRDefault="00247868" w:rsidP="002478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獲得</w:t>
            </w:r>
            <w:r w:rsidR="0050693A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第十八屆行動研究佳作</w:t>
            </w:r>
          </w:p>
        </w:tc>
        <w:tc>
          <w:tcPr>
            <w:tcW w:w="3877" w:type="dxa"/>
          </w:tcPr>
          <w:p w14:paraId="408D394A" w14:textId="0A33FACD" w:rsidR="00247868" w:rsidRPr="006F7F42" w:rsidRDefault="00247868" w:rsidP="00FC57BF">
            <w:pPr>
              <w:jc w:val="center"/>
              <w:rPr>
                <w:rFonts w:ascii="標楷體" w:eastAsia="標楷體" w:hAnsi="標楷體" w:hint="eastAsia"/>
              </w:rPr>
            </w:pPr>
            <w:r w:rsidRPr="00247868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07293676" wp14:editId="531AF1E2">
                  <wp:extent cx="2286319" cy="3162741"/>
                  <wp:effectExtent l="0" t="0" r="0" b="0"/>
                  <wp:docPr id="39432370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30267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31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6B559" w14:textId="77777777" w:rsidR="00247868" w:rsidRPr="006C59E5" w:rsidRDefault="00247868" w:rsidP="00552BB6">
      <w:pPr>
        <w:rPr>
          <w:rFonts w:ascii="標楷體" w:eastAsia="標楷體" w:hAnsi="標楷體" w:hint="eastAsia"/>
          <w:sz w:val="28"/>
          <w:szCs w:val="28"/>
        </w:rPr>
      </w:pPr>
    </w:p>
    <w:p w14:paraId="552EB5B6" w14:textId="3E1D73E8" w:rsidR="00B82DBB" w:rsidRDefault="00777C75" w:rsidP="00B82DBB">
      <w:pPr>
        <w:ind w:leftChars="-295" w:left="-708"/>
        <w:rPr>
          <w:rFonts w:hint="eastAsia"/>
        </w:rPr>
      </w:pPr>
      <w:r w:rsidRPr="00777C75">
        <w:lastRenderedPageBreak/>
        <w:drawing>
          <wp:inline distT="0" distB="0" distL="0" distR="0" wp14:anchorId="6EBF4FC2" wp14:editId="02302A67">
            <wp:extent cx="6854025" cy="1909268"/>
            <wp:effectExtent l="0" t="0" r="4445" b="0"/>
            <wp:docPr id="130908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83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395" cy="19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450"/>
        <w:gridCol w:w="5987"/>
        <w:gridCol w:w="4331"/>
      </w:tblGrid>
      <w:tr w:rsidR="009B3A36" w:rsidRPr="006F7F42" w14:paraId="412E1BE5" w14:textId="77777777" w:rsidTr="00F16029">
        <w:trPr>
          <w:trHeight w:val="1379"/>
        </w:trPr>
        <w:tc>
          <w:tcPr>
            <w:tcW w:w="10600" w:type="dxa"/>
            <w:gridSpan w:val="3"/>
            <w:shd w:val="clear" w:color="auto" w:fill="D9D9D9" w:themeFill="background1" w:themeFillShade="D9"/>
            <w:vAlign w:val="center"/>
          </w:tcPr>
          <w:p w14:paraId="1D82E23E" w14:textId="742CEBE8" w:rsidR="009B3A36" w:rsidRPr="006F7F42" w:rsidRDefault="009B3A36" w:rsidP="006C59E5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t>辦理縣市研習、工作坊等</w:t>
            </w:r>
            <w:r w:rsidRPr="006F7F42">
              <w:rPr>
                <w:rFonts w:ascii="標楷體" w:eastAsia="標楷體" w:hAnsi="標楷體" w:cs="標楷體"/>
                <w:b/>
                <w:bCs/>
                <w:color w:val="FF0000"/>
                <w:kern w:val="0"/>
                <w:sz w:val="28"/>
                <w:szCs w:val="28"/>
                <w:lang w:val="en"/>
                <w14:ligatures w14:val="none"/>
              </w:rPr>
              <w:t>(初階、領召2場)</w:t>
            </w:r>
          </w:p>
        </w:tc>
      </w:tr>
      <w:tr w:rsidR="009B3A36" w:rsidRPr="006F7F42" w14:paraId="626523BC" w14:textId="77777777" w:rsidTr="002B17B6">
        <w:tc>
          <w:tcPr>
            <w:tcW w:w="567" w:type="dxa"/>
            <w:vAlign w:val="center"/>
          </w:tcPr>
          <w:p w14:paraId="065BEFB5" w14:textId="605C7171" w:rsidR="009B3A36" w:rsidRPr="006F7F42" w:rsidRDefault="009B3A36" w:rsidP="009B3A36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6156" w:type="dxa"/>
            <w:vAlign w:val="center"/>
          </w:tcPr>
          <w:p w14:paraId="10079779" w14:textId="5578E300" w:rsidR="009B3A36" w:rsidRPr="006F7F42" w:rsidRDefault="009B3A36" w:rsidP="009B3A36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計畫照片</w:t>
            </w:r>
          </w:p>
        </w:tc>
        <w:tc>
          <w:tcPr>
            <w:tcW w:w="3877" w:type="dxa"/>
            <w:vAlign w:val="center"/>
          </w:tcPr>
          <w:p w14:paraId="0E4AB096" w14:textId="19A966DF" w:rsidR="009B3A36" w:rsidRPr="006F7F42" w:rsidRDefault="009B3A36" w:rsidP="009B3A36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9B3A36" w:rsidRPr="006F7F42" w14:paraId="4F8C8367" w14:textId="77777777" w:rsidTr="002B17B6">
        <w:tc>
          <w:tcPr>
            <w:tcW w:w="567" w:type="dxa"/>
            <w:vMerge w:val="restart"/>
          </w:tcPr>
          <w:p w14:paraId="473DB5F6" w14:textId="77777777" w:rsidR="006F7F42" w:rsidRDefault="006F7F42" w:rsidP="009B3A36">
            <w:pPr>
              <w:rPr>
                <w:rFonts w:ascii="標楷體" w:eastAsia="標楷體" w:hAnsi="標楷體"/>
              </w:rPr>
            </w:pPr>
          </w:p>
          <w:p w14:paraId="65348881" w14:textId="77777777" w:rsidR="006F7F42" w:rsidRDefault="006F7F42" w:rsidP="009B3A36">
            <w:pPr>
              <w:rPr>
                <w:rFonts w:ascii="標楷體" w:eastAsia="標楷體" w:hAnsi="標楷體"/>
              </w:rPr>
            </w:pPr>
          </w:p>
          <w:p w14:paraId="0AC408EE" w14:textId="257A7057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初階研習主講</w:t>
            </w:r>
          </w:p>
        </w:tc>
        <w:tc>
          <w:tcPr>
            <w:tcW w:w="6156" w:type="dxa"/>
            <w:vMerge w:val="restart"/>
          </w:tcPr>
          <w:p w14:paraId="2875FB2D" w14:textId="041D5137" w:rsidR="009B3A36" w:rsidRPr="006F7F42" w:rsidRDefault="009B3A36" w:rsidP="009B3A36">
            <w:pPr>
              <w:rPr>
                <w:rFonts w:ascii="標楷體" w:eastAsia="標楷體" w:hAnsi="標楷體"/>
              </w:rPr>
            </w:pPr>
          </w:p>
          <w:p w14:paraId="1D974531" w14:textId="5F082AE4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E078FB" wp14:editId="745B8E17">
                      <wp:simplePos x="0" y="0"/>
                      <wp:positionH relativeFrom="column">
                        <wp:posOffset>2632296</wp:posOffset>
                      </wp:positionH>
                      <wp:positionV relativeFrom="paragraph">
                        <wp:posOffset>772298</wp:posOffset>
                      </wp:positionV>
                      <wp:extent cx="540688" cy="134840"/>
                      <wp:effectExtent l="0" t="0" r="12065" b="17780"/>
                      <wp:wrapNone/>
                      <wp:docPr id="1316641805" name="矩形: 圓角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688" cy="1348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28EDCB" id="矩形: 圓角 1" o:spid="_x0000_s1026" style="position:absolute;margin-left:207.25pt;margin-top:60.8pt;width:42.55pt;height:10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" filled="f" strokecolor="#e00" strokeweight="1pt">
                      <v:stroke joinstyle="miter"/>
                    </v:roundrect>
                  </w:pict>
                </mc:Fallback>
              </mc:AlternateContent>
            </w:r>
            <w:r w:rsidRPr="006F7F42">
              <w:rPr>
                <w:rFonts w:ascii="標楷體" w:eastAsia="標楷體" w:hAnsi="標楷體" w:hint="eastAsia"/>
              </w:rPr>
              <w:t>初任教師研習</w:t>
            </w:r>
            <w:r w:rsidR="00FC7A6B">
              <w:rPr>
                <w:rFonts w:ascii="標楷體" w:eastAsia="標楷體" w:hAnsi="標楷體" w:hint="eastAsia"/>
              </w:rPr>
              <w:t xml:space="preserve">   </w:t>
            </w: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2049BE51" wp14:editId="6C800048">
                  <wp:extent cx="3493052" cy="1781093"/>
                  <wp:effectExtent l="0" t="0" r="0" b="0"/>
                  <wp:docPr id="17823466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4667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188" cy="180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4F461B27" w14:textId="13FF6211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4761D47B" wp14:editId="313A57F5">
                  <wp:extent cx="2162755" cy="1609493"/>
                  <wp:effectExtent l="0" t="0" r="9525" b="0"/>
                  <wp:docPr id="60712656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1265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88" cy="162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36" w:rsidRPr="006F7F42" w14:paraId="136DC425" w14:textId="77777777" w:rsidTr="002B17B6">
        <w:tc>
          <w:tcPr>
            <w:tcW w:w="567" w:type="dxa"/>
            <w:vMerge/>
          </w:tcPr>
          <w:p w14:paraId="590AE730" w14:textId="77777777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156" w:type="dxa"/>
            <w:vMerge/>
          </w:tcPr>
          <w:p w14:paraId="1253FE26" w14:textId="77777777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3877" w:type="dxa"/>
          </w:tcPr>
          <w:p w14:paraId="3B49A5E3" w14:textId="38754507" w:rsidR="00FC7A6B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75E6F52F" wp14:editId="25F94CC7">
                  <wp:extent cx="2228806" cy="1383527"/>
                  <wp:effectExtent l="0" t="0" r="635" b="7620"/>
                  <wp:docPr id="3019858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858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377" cy="13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36" w:rsidRPr="006F7F42" w14:paraId="0FC13729" w14:textId="77777777" w:rsidTr="002B17B6">
        <w:tc>
          <w:tcPr>
            <w:tcW w:w="567" w:type="dxa"/>
          </w:tcPr>
          <w:p w14:paraId="2B4F4569" w14:textId="3BD21878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領召主講</w:t>
            </w:r>
          </w:p>
        </w:tc>
        <w:tc>
          <w:tcPr>
            <w:tcW w:w="6156" w:type="dxa"/>
          </w:tcPr>
          <w:p w14:paraId="7CA23A64" w14:textId="2C8E770A" w:rsidR="009B3A36" w:rsidRPr="006F7F42" w:rsidRDefault="009B3A36" w:rsidP="009B3A36">
            <w:pPr>
              <w:rPr>
                <w:rFonts w:ascii="標楷體" w:eastAsia="標楷體" w:hAnsi="標楷體"/>
              </w:rPr>
            </w:pPr>
          </w:p>
          <w:p w14:paraId="1B2689EA" w14:textId="381AA57C" w:rsidR="009B3A36" w:rsidRPr="006F7F42" w:rsidRDefault="006E05F9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9A19E6" wp14:editId="22EF46F7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836736</wp:posOffset>
                      </wp:positionV>
                      <wp:extent cx="564542" cy="135172"/>
                      <wp:effectExtent l="19050" t="19050" r="26035" b="17780"/>
                      <wp:wrapNone/>
                      <wp:docPr id="620778446" name="矩形: 圓角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542" cy="135172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ED64C4" id="矩形: 圓角 2" o:spid="_x0000_s1026" style="position:absolute;margin-left:201.05pt;margin-top:65.9pt;width:44.45pt;height:1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" filled="f" strokecolor="#e00" strokeweight="2.25pt">
                      <v:stroke joinstyle="miter"/>
                    </v:roundrect>
                  </w:pict>
                </mc:Fallback>
              </mc:AlternateContent>
            </w:r>
            <w:r w:rsidR="009B3A36" w:rsidRPr="006F7F42">
              <w:rPr>
                <w:rFonts w:ascii="標楷體" w:eastAsia="標楷體" w:hAnsi="標楷體" w:hint="eastAsia"/>
              </w:rPr>
              <w:t>領域召集人研習</w:t>
            </w:r>
            <w:r w:rsidR="009B3A36" w:rsidRPr="006F7F42">
              <w:rPr>
                <w:rFonts w:ascii="標楷體" w:eastAsia="標楷體" w:hAnsi="標楷體"/>
              </w:rPr>
              <w:drawing>
                <wp:inline distT="0" distB="0" distL="0" distR="0" wp14:anchorId="49AE508E" wp14:editId="3F553D1D">
                  <wp:extent cx="3538393" cy="1319530"/>
                  <wp:effectExtent l="0" t="0" r="5080" b="0"/>
                  <wp:docPr id="12654781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7810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656" cy="132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1AFB7E55" w14:textId="77777777" w:rsidR="009B3A36" w:rsidRPr="006F7F42" w:rsidRDefault="009B3A36" w:rsidP="009B3A36">
            <w:pPr>
              <w:rPr>
                <w:rFonts w:ascii="標楷體" w:eastAsia="標楷體" w:hAnsi="標楷體"/>
              </w:rPr>
            </w:pPr>
          </w:p>
          <w:p w14:paraId="30859566" w14:textId="3D2A3348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5374565C" wp14:editId="2C57E385">
                  <wp:extent cx="2552369" cy="1497543"/>
                  <wp:effectExtent l="0" t="0" r="635" b="7620"/>
                  <wp:docPr id="10069414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41451" name=""/>
                          <pic:cNvPicPr/>
                        </pic:nvPicPr>
                        <pic:blipFill rotWithShape="1">
                          <a:blip r:embed="rId11"/>
                          <a:srcRect l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520" cy="15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36" w:rsidRPr="006F7F42" w14:paraId="1B540637" w14:textId="77777777" w:rsidTr="002B17B6">
        <w:tc>
          <w:tcPr>
            <w:tcW w:w="567" w:type="dxa"/>
          </w:tcPr>
          <w:p w14:paraId="49CB9B43" w14:textId="2666AB63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lastRenderedPageBreak/>
              <w:t>助教</w:t>
            </w:r>
          </w:p>
        </w:tc>
        <w:tc>
          <w:tcPr>
            <w:tcW w:w="6156" w:type="dxa"/>
          </w:tcPr>
          <w:p w14:paraId="126D36D7" w14:textId="77777777" w:rsidR="009B3A36" w:rsidRPr="006F7F42" w:rsidRDefault="009B3A36" w:rsidP="009B3A36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t>【基優教師】領域召集人研習實施計畫</w:t>
            </w:r>
          </w:p>
          <w:p w14:paraId="083BC792" w14:textId="4611FD75" w:rsidR="009B3A36" w:rsidRPr="006F7F42" w:rsidRDefault="009B3A36" w:rsidP="009B3A36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3B354F64" wp14:editId="073379A9">
                  <wp:extent cx="3763557" cy="1387641"/>
                  <wp:effectExtent l="0" t="0" r="8890" b="3175"/>
                  <wp:docPr id="5200424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424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28" cy="139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0349B" w14:textId="03D29469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3877" w:type="dxa"/>
          </w:tcPr>
          <w:p w14:paraId="3FBEF1EE" w14:textId="71E8A52F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0515ECB2" wp14:editId="485B6B80">
                  <wp:extent cx="2690005" cy="1558455"/>
                  <wp:effectExtent l="0" t="0" r="0" b="3810"/>
                  <wp:docPr id="39927977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27977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725" cy="157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36" w:rsidRPr="006F7F42" w14:paraId="1691C009" w14:textId="77777777" w:rsidTr="002B17B6">
        <w:tc>
          <w:tcPr>
            <w:tcW w:w="567" w:type="dxa"/>
          </w:tcPr>
          <w:p w14:paraId="5EEEC4A0" w14:textId="4FE30E99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參與研習</w:t>
            </w:r>
          </w:p>
        </w:tc>
        <w:tc>
          <w:tcPr>
            <w:tcW w:w="6156" w:type="dxa"/>
          </w:tcPr>
          <w:p w14:paraId="08FA1634" w14:textId="0F38967B" w:rsidR="009B3A36" w:rsidRPr="006F7F42" w:rsidRDefault="009B3A36" w:rsidP="009B3A36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 xml:space="preserve">參與深化評估研習:生活課程 </w:t>
            </w:r>
          </w:p>
        </w:tc>
        <w:tc>
          <w:tcPr>
            <w:tcW w:w="3877" w:type="dxa"/>
          </w:tcPr>
          <w:p w14:paraId="504CB55B" w14:textId="77777777" w:rsidR="009B3A36" w:rsidRPr="006F7F42" w:rsidRDefault="009B3A36" w:rsidP="009B3A36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t>研習公文</w:t>
            </w:r>
          </w:p>
          <w:p w14:paraId="70800404" w14:textId="77777777" w:rsidR="009B3A36" w:rsidRDefault="009B3A36" w:rsidP="009B3A36">
            <w:pPr>
              <w:rPr>
                <w:rFonts w:ascii="標楷體" w:eastAsia="標楷體" w:hAnsi="標楷體"/>
              </w:rPr>
            </w:pPr>
          </w:p>
          <w:p w14:paraId="4671E14B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48E094BB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7D1FE44E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7F729816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6FE6538F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655A7E42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39A0A2CD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2799BBFE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25939048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525EC667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045AC135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6B3DC5EF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00342129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01F8078F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6979E176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28B99CDE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359B78DB" w14:textId="77777777" w:rsidR="00DF5986" w:rsidRDefault="00DF5986" w:rsidP="009B3A36">
            <w:pPr>
              <w:rPr>
                <w:rFonts w:ascii="標楷體" w:eastAsia="標楷體" w:hAnsi="標楷體"/>
              </w:rPr>
            </w:pPr>
          </w:p>
          <w:p w14:paraId="7D3287D4" w14:textId="2B9A3405" w:rsidR="00DF5986" w:rsidRPr="006F7F42" w:rsidRDefault="00DF5986" w:rsidP="009B3A36">
            <w:pPr>
              <w:rPr>
                <w:rFonts w:ascii="標楷體" w:eastAsia="標楷體" w:hAnsi="標楷體" w:hint="eastAsia"/>
              </w:rPr>
            </w:pPr>
          </w:p>
        </w:tc>
      </w:tr>
    </w:tbl>
    <w:p w14:paraId="1731FE66" w14:textId="1F590BAF" w:rsidR="00B82DBB" w:rsidRDefault="00B82DBB">
      <w:pPr>
        <w:rPr>
          <w:rFonts w:ascii="標楷體" w:eastAsia="標楷體" w:hAnsi="標楷體"/>
        </w:rPr>
      </w:pPr>
    </w:p>
    <w:p w14:paraId="63FF68DF" w14:textId="77777777" w:rsidR="00E87EEA" w:rsidRDefault="00E87EEA">
      <w:pPr>
        <w:rPr>
          <w:rFonts w:ascii="標楷體" w:eastAsia="標楷體" w:hAnsi="標楷體"/>
        </w:rPr>
      </w:pPr>
    </w:p>
    <w:p w14:paraId="096C9EEF" w14:textId="77777777" w:rsidR="00E87EEA" w:rsidRDefault="00E87EEA">
      <w:pPr>
        <w:rPr>
          <w:rFonts w:ascii="標楷體" w:eastAsia="標楷體" w:hAnsi="標楷體"/>
        </w:rPr>
      </w:pPr>
    </w:p>
    <w:p w14:paraId="277526B3" w14:textId="77777777" w:rsidR="00E87EEA" w:rsidRDefault="00E87EEA">
      <w:pPr>
        <w:rPr>
          <w:rFonts w:ascii="標楷體" w:eastAsia="標楷體" w:hAnsi="標楷體"/>
        </w:rPr>
      </w:pPr>
    </w:p>
    <w:p w14:paraId="2B5408E9" w14:textId="77777777" w:rsidR="00E87EEA" w:rsidRDefault="00E87EEA">
      <w:pPr>
        <w:rPr>
          <w:rFonts w:ascii="標楷體" w:eastAsia="標楷體" w:hAnsi="標楷體"/>
        </w:rPr>
      </w:pPr>
    </w:p>
    <w:p w14:paraId="19CA1ED7" w14:textId="77777777" w:rsidR="00E87EEA" w:rsidRPr="006F7F42" w:rsidRDefault="00E87EEA">
      <w:pPr>
        <w:rPr>
          <w:rFonts w:ascii="標楷體" w:eastAsia="標楷體" w:hAnsi="標楷體" w:hint="eastAsia"/>
        </w:rPr>
      </w:pP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552"/>
        <w:gridCol w:w="5405"/>
        <w:gridCol w:w="4811"/>
      </w:tblGrid>
      <w:tr w:rsidR="002B17B6" w:rsidRPr="006F7F42" w14:paraId="19CF5475" w14:textId="77777777" w:rsidTr="00F16029">
        <w:trPr>
          <w:trHeight w:val="1379"/>
        </w:trPr>
        <w:tc>
          <w:tcPr>
            <w:tcW w:w="10600" w:type="dxa"/>
            <w:gridSpan w:val="3"/>
            <w:shd w:val="clear" w:color="auto" w:fill="D9D9D9" w:themeFill="background1" w:themeFillShade="D9"/>
            <w:vAlign w:val="center"/>
          </w:tcPr>
          <w:p w14:paraId="5FF374A9" w14:textId="5DF75973" w:rsidR="002B17B6" w:rsidRPr="006F7F42" w:rsidRDefault="002B17B6" w:rsidP="002B17B6">
            <w:pPr>
              <w:spacing w:line="240" w:lineRule="exac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lastRenderedPageBreak/>
              <w:t>協辦央團分區研討會或中央部會相關活動</w:t>
            </w:r>
            <w:r w:rsidRPr="006F7F42">
              <w:rPr>
                <w:rFonts w:ascii="標楷體" w:eastAsia="標楷體" w:hAnsi="標楷體" w:cs="標楷體"/>
                <w:b/>
                <w:bCs/>
                <w:color w:val="FF0000"/>
                <w:kern w:val="0"/>
                <w:sz w:val="28"/>
                <w:szCs w:val="28"/>
                <w:lang w:val="en"/>
                <w14:ligatures w14:val="none"/>
              </w:rPr>
              <w:t>(北區策盟)</w:t>
            </w:r>
          </w:p>
        </w:tc>
      </w:tr>
      <w:tr w:rsidR="002B17B6" w:rsidRPr="006F7F42" w14:paraId="1EC8F1A0" w14:textId="77777777" w:rsidTr="00FC57BF">
        <w:tc>
          <w:tcPr>
            <w:tcW w:w="567" w:type="dxa"/>
            <w:vAlign w:val="center"/>
          </w:tcPr>
          <w:p w14:paraId="41E7D6E8" w14:textId="77777777" w:rsidR="002B17B6" w:rsidRPr="006F7F42" w:rsidRDefault="002B17B6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6156" w:type="dxa"/>
            <w:vAlign w:val="center"/>
          </w:tcPr>
          <w:p w14:paraId="762C6A47" w14:textId="6C587497" w:rsidR="002B17B6" w:rsidRPr="006F7F42" w:rsidRDefault="002B17B6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</w:t>
            </w:r>
            <w:r w:rsidR="00504E5D" w:rsidRPr="006F7F42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  <w:tc>
          <w:tcPr>
            <w:tcW w:w="3877" w:type="dxa"/>
            <w:vAlign w:val="center"/>
          </w:tcPr>
          <w:p w14:paraId="20F62A7E" w14:textId="77777777" w:rsidR="002B17B6" w:rsidRPr="006F7F42" w:rsidRDefault="002B17B6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2B17B6" w:rsidRPr="006F7F42" w14:paraId="757A3A52" w14:textId="77777777" w:rsidTr="00FC57BF">
        <w:tc>
          <w:tcPr>
            <w:tcW w:w="567" w:type="dxa"/>
            <w:vMerge w:val="restart"/>
          </w:tcPr>
          <w:p w14:paraId="1DEA5667" w14:textId="456B8D00" w:rsidR="002B17B6" w:rsidRPr="006F7F42" w:rsidRDefault="002B17B6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協辦</w:t>
            </w:r>
          </w:p>
        </w:tc>
        <w:tc>
          <w:tcPr>
            <w:tcW w:w="6156" w:type="dxa"/>
            <w:vMerge w:val="restart"/>
          </w:tcPr>
          <w:p w14:paraId="420167A3" w14:textId="3881F323" w:rsidR="002B17B6" w:rsidRPr="006F7F42" w:rsidRDefault="002B17B6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t>協辦生活課程 北區策盟於深澳國小舉辦</w:t>
            </w:r>
          </w:p>
          <w:p w14:paraId="4AF1B739" w14:textId="68F197EB" w:rsidR="002B17B6" w:rsidRPr="006F7F42" w:rsidRDefault="002B17B6" w:rsidP="00FC57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3877" w:type="dxa"/>
          </w:tcPr>
          <w:p w14:paraId="360EEBD6" w14:textId="1A2AEAB6" w:rsidR="002B17B6" w:rsidRPr="006F7F42" w:rsidRDefault="002B17B6" w:rsidP="004775D6">
            <w:pPr>
              <w:jc w:val="center"/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7B7B0EB2" wp14:editId="0C2BE0C6">
                  <wp:extent cx="2345635" cy="1797253"/>
                  <wp:effectExtent l="0" t="0" r="0" b="0"/>
                  <wp:docPr id="77405108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510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37" cy="180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7B6" w:rsidRPr="006F7F42" w14:paraId="07855037" w14:textId="77777777" w:rsidTr="00FC57BF">
        <w:tc>
          <w:tcPr>
            <w:tcW w:w="567" w:type="dxa"/>
            <w:vMerge/>
          </w:tcPr>
          <w:p w14:paraId="6D1C43DD" w14:textId="77777777" w:rsidR="002B17B6" w:rsidRPr="006F7F42" w:rsidRDefault="002B17B6" w:rsidP="00FC57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156" w:type="dxa"/>
            <w:vMerge/>
          </w:tcPr>
          <w:p w14:paraId="70645AA9" w14:textId="77777777" w:rsidR="002B17B6" w:rsidRPr="006F7F42" w:rsidRDefault="002B17B6" w:rsidP="00FC57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3877" w:type="dxa"/>
          </w:tcPr>
          <w:p w14:paraId="54F6FC74" w14:textId="4D2FBA9C" w:rsidR="002B17B6" w:rsidRPr="006F7F42" w:rsidRDefault="002B17B6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3B16D880" wp14:editId="6AE9A8B5">
                  <wp:extent cx="2918128" cy="2308678"/>
                  <wp:effectExtent l="0" t="0" r="0" b="0"/>
                  <wp:docPr id="15120066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00669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076" cy="231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E01C" w14:textId="77777777" w:rsidR="002B17B6" w:rsidRPr="006F7F42" w:rsidRDefault="002B17B6" w:rsidP="00FC57BF">
            <w:pPr>
              <w:rPr>
                <w:rFonts w:ascii="標楷體" w:eastAsia="標楷體" w:hAnsi="標楷體" w:hint="eastAsia"/>
              </w:rPr>
            </w:pPr>
          </w:p>
        </w:tc>
      </w:tr>
    </w:tbl>
    <w:p w14:paraId="0DD282E0" w14:textId="77777777" w:rsidR="002B17B6" w:rsidRDefault="002B17B6">
      <w:pPr>
        <w:rPr>
          <w:rFonts w:ascii="標楷體" w:eastAsia="標楷體" w:hAnsi="標楷體"/>
        </w:rPr>
      </w:pPr>
    </w:p>
    <w:p w14:paraId="0C6920B1" w14:textId="77777777" w:rsidR="005967CD" w:rsidRDefault="005967CD">
      <w:pPr>
        <w:rPr>
          <w:rFonts w:ascii="標楷體" w:eastAsia="標楷體" w:hAnsi="標楷體"/>
        </w:rPr>
      </w:pPr>
    </w:p>
    <w:p w14:paraId="096BB20B" w14:textId="77777777" w:rsidR="005967CD" w:rsidRDefault="005967CD">
      <w:pPr>
        <w:rPr>
          <w:rFonts w:ascii="標楷體" w:eastAsia="標楷體" w:hAnsi="標楷體"/>
        </w:rPr>
      </w:pPr>
    </w:p>
    <w:p w14:paraId="44874185" w14:textId="77777777" w:rsidR="005967CD" w:rsidRDefault="005967CD">
      <w:pPr>
        <w:rPr>
          <w:rFonts w:ascii="標楷體" w:eastAsia="標楷體" w:hAnsi="標楷體"/>
        </w:rPr>
      </w:pPr>
    </w:p>
    <w:p w14:paraId="7BDD6112" w14:textId="77777777" w:rsidR="005967CD" w:rsidRDefault="005967CD">
      <w:pPr>
        <w:rPr>
          <w:rFonts w:ascii="標楷體" w:eastAsia="標楷體" w:hAnsi="標楷體"/>
        </w:rPr>
      </w:pPr>
    </w:p>
    <w:p w14:paraId="5407C5BC" w14:textId="77777777" w:rsidR="005967CD" w:rsidRDefault="005967CD">
      <w:pPr>
        <w:rPr>
          <w:rFonts w:ascii="標楷體" w:eastAsia="標楷體" w:hAnsi="標楷體"/>
        </w:rPr>
      </w:pPr>
    </w:p>
    <w:p w14:paraId="40DDF198" w14:textId="77777777" w:rsidR="005967CD" w:rsidRPr="006F7F42" w:rsidRDefault="005967CD">
      <w:pPr>
        <w:rPr>
          <w:rFonts w:ascii="標楷體" w:eastAsia="標楷體" w:hAnsi="標楷體" w:hint="eastAsia"/>
        </w:rPr>
      </w:pP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457"/>
        <w:gridCol w:w="5845"/>
        <w:gridCol w:w="4466"/>
      </w:tblGrid>
      <w:tr w:rsidR="001F2E79" w:rsidRPr="006F7F42" w14:paraId="030931AF" w14:textId="77777777" w:rsidTr="00F16029">
        <w:trPr>
          <w:trHeight w:val="1379"/>
        </w:trPr>
        <w:tc>
          <w:tcPr>
            <w:tcW w:w="10768" w:type="dxa"/>
            <w:gridSpan w:val="3"/>
            <w:shd w:val="clear" w:color="auto" w:fill="D9D9D9" w:themeFill="background1" w:themeFillShade="D9"/>
            <w:vAlign w:val="center"/>
          </w:tcPr>
          <w:p w14:paraId="0719C78D" w14:textId="28E145DC" w:rsidR="001F2E79" w:rsidRPr="006F7F42" w:rsidRDefault="001F2E79" w:rsidP="00FC57BF">
            <w:pPr>
              <w:spacing w:line="240" w:lineRule="exac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lastRenderedPageBreak/>
              <w:t>協作學校支持輔導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br/>
              <w:t>(含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highlight w:val="yellow"/>
                <w:lang w:val="en"/>
                <w14:ligatures w14:val="none"/>
              </w:rPr>
              <w:t>到校諮詢輔導、公開授課分享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t>、教學演示觀摩、社群專業支持等)</w:t>
            </w:r>
          </w:p>
        </w:tc>
      </w:tr>
      <w:tr w:rsidR="001F2E79" w:rsidRPr="006F7F42" w14:paraId="18A495C5" w14:textId="77777777" w:rsidTr="003D0319">
        <w:tc>
          <w:tcPr>
            <w:tcW w:w="457" w:type="dxa"/>
            <w:vAlign w:val="center"/>
          </w:tcPr>
          <w:p w14:paraId="12C3C8AA" w14:textId="77777777" w:rsidR="001F2E79" w:rsidRPr="006F7F42" w:rsidRDefault="001F2E79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5845" w:type="dxa"/>
            <w:vAlign w:val="center"/>
          </w:tcPr>
          <w:p w14:paraId="7BF5DD2D" w14:textId="77777777" w:rsidR="001F2E79" w:rsidRPr="006F7F42" w:rsidRDefault="001F2E79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4466" w:type="dxa"/>
            <w:vAlign w:val="center"/>
          </w:tcPr>
          <w:p w14:paraId="2232F9C4" w14:textId="77777777" w:rsidR="001F2E79" w:rsidRPr="006F7F42" w:rsidRDefault="001F2E79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4D79EE" w:rsidRPr="006F7F42" w14:paraId="465DAD5B" w14:textId="77777777" w:rsidTr="003D0319">
        <w:tc>
          <w:tcPr>
            <w:tcW w:w="457" w:type="dxa"/>
            <w:vAlign w:val="center"/>
          </w:tcPr>
          <w:p w14:paraId="756B2034" w14:textId="1CDD2A13" w:rsidR="004D79EE" w:rsidRPr="006F7F42" w:rsidRDefault="004D79EE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主講</w:t>
            </w:r>
          </w:p>
        </w:tc>
        <w:tc>
          <w:tcPr>
            <w:tcW w:w="5845" w:type="dxa"/>
            <w:vAlign w:val="center"/>
          </w:tcPr>
          <w:p w14:paraId="6B3DF59A" w14:textId="1ACE4619" w:rsidR="004D79EE" w:rsidRPr="006F7F42" w:rsidRDefault="004D79EE" w:rsidP="004D79EE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t>擔任巡迴輔導</w:t>
            </w:r>
            <w:r w:rsidR="00703DD5" w:rsidRPr="006F7F42">
              <w:rPr>
                <w:rFonts w:ascii="標楷體" w:eastAsia="標楷體" w:hAnsi="標楷體" w:hint="eastAsia"/>
              </w:rPr>
              <w:t>-</w:t>
            </w:r>
            <w:r w:rsidRPr="006F7F42">
              <w:rPr>
                <w:rFonts w:ascii="標楷體" w:eastAsia="標楷體" w:hAnsi="標楷體" w:hint="eastAsia"/>
              </w:rPr>
              <w:t>武崙</w:t>
            </w:r>
            <w:r w:rsidRPr="006F7F42">
              <w:rPr>
                <w:rFonts w:ascii="標楷體" w:eastAsia="標楷體" w:hAnsi="標楷體" w:hint="eastAsia"/>
              </w:rPr>
              <w:t>國小主講</w:t>
            </w:r>
          </w:p>
          <w:p w14:paraId="29BF652D" w14:textId="1E4BEFB1" w:rsidR="004D79EE" w:rsidRPr="006F7F42" w:rsidRDefault="007E56BD" w:rsidP="004D79EE">
            <w:pPr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/>
                <w:b/>
                <w:bCs/>
              </w:rPr>
              <w:drawing>
                <wp:inline distT="0" distB="0" distL="0" distR="0" wp14:anchorId="62370D60" wp14:editId="5774B271">
                  <wp:extent cx="3077155" cy="1544307"/>
                  <wp:effectExtent l="0" t="0" r="0" b="0"/>
                  <wp:docPr id="17012757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7578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042" cy="155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vAlign w:val="center"/>
          </w:tcPr>
          <w:p w14:paraId="3BF98743" w14:textId="670A78C4" w:rsidR="004D79EE" w:rsidRPr="006F7F42" w:rsidRDefault="004D79EE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14:paraId="2E99339C" w14:textId="7153DFA5" w:rsidR="00055A5C" w:rsidRPr="006F7F42" w:rsidRDefault="00055A5C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/>
                <w:b/>
                <w:bCs/>
              </w:rPr>
              <w:drawing>
                <wp:inline distT="0" distB="0" distL="0" distR="0" wp14:anchorId="39B7A5C4" wp14:editId="0EFAA52F">
                  <wp:extent cx="2536466" cy="1538630"/>
                  <wp:effectExtent l="0" t="0" r="0" b="4445"/>
                  <wp:docPr id="7753913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9134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22" cy="154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79" w:rsidRPr="006F7F42" w14:paraId="00F4E565" w14:textId="77777777" w:rsidTr="003D0319">
        <w:tc>
          <w:tcPr>
            <w:tcW w:w="457" w:type="dxa"/>
            <w:vMerge w:val="restart"/>
          </w:tcPr>
          <w:p w14:paraId="7D125791" w14:textId="50DBCAD6" w:rsidR="001F2E79" w:rsidRPr="006F7F42" w:rsidRDefault="001F2E79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主講</w:t>
            </w:r>
          </w:p>
        </w:tc>
        <w:tc>
          <w:tcPr>
            <w:tcW w:w="5845" w:type="dxa"/>
            <w:vMerge w:val="restart"/>
          </w:tcPr>
          <w:p w14:paraId="414B3B29" w14:textId="7663F456" w:rsidR="001F2E79" w:rsidRPr="006F7F42" w:rsidRDefault="001F2E79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t>擔任巡迴輔導</w:t>
            </w:r>
            <w:r w:rsidR="00703DD5" w:rsidRPr="006F7F42">
              <w:rPr>
                <w:rFonts w:ascii="標楷體" w:eastAsia="標楷體" w:hAnsi="標楷體" w:hint="eastAsia"/>
              </w:rPr>
              <w:t>-</w:t>
            </w:r>
            <w:r w:rsidRPr="006F7F42">
              <w:rPr>
                <w:rFonts w:ascii="標楷體" w:eastAsia="標楷體" w:hAnsi="標楷體" w:hint="eastAsia"/>
              </w:rPr>
              <w:t>復興國小主講</w:t>
            </w:r>
          </w:p>
          <w:p w14:paraId="43D8B832" w14:textId="2383B228" w:rsidR="001F2E79" w:rsidRPr="006F7F42" w:rsidRDefault="001F2E79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0E566A06" wp14:editId="16FA5AD5">
                  <wp:extent cx="3260035" cy="1661321"/>
                  <wp:effectExtent l="0" t="0" r="0" b="0"/>
                  <wp:docPr id="56286256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86256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37" cy="167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C1F1EFE" w14:textId="3F0216DA" w:rsidR="001F2E79" w:rsidRPr="006F7F42" w:rsidRDefault="00FE554A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4E338DC0" wp14:editId="4CF6589D">
                  <wp:extent cx="2433016" cy="1863498"/>
                  <wp:effectExtent l="0" t="0" r="5715" b="3810"/>
                  <wp:docPr id="117834903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34903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34" cy="18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79" w:rsidRPr="006F7F42" w14:paraId="19B4516D" w14:textId="77777777" w:rsidTr="003D0319">
        <w:tc>
          <w:tcPr>
            <w:tcW w:w="457" w:type="dxa"/>
            <w:vMerge/>
          </w:tcPr>
          <w:p w14:paraId="4E11158E" w14:textId="77777777" w:rsidR="001F2E79" w:rsidRPr="006F7F42" w:rsidRDefault="001F2E79" w:rsidP="00FC57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845" w:type="dxa"/>
            <w:vMerge/>
          </w:tcPr>
          <w:p w14:paraId="0074B578" w14:textId="77777777" w:rsidR="001F2E79" w:rsidRPr="006F7F42" w:rsidRDefault="001F2E79" w:rsidP="00FC57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466" w:type="dxa"/>
          </w:tcPr>
          <w:p w14:paraId="1180EA97" w14:textId="77777777" w:rsidR="001F2E79" w:rsidRPr="006F7F42" w:rsidRDefault="001F2E79" w:rsidP="00FC57BF">
            <w:pPr>
              <w:rPr>
                <w:rFonts w:ascii="標楷體" w:eastAsia="標楷體" w:hAnsi="標楷體" w:hint="eastAsia"/>
              </w:rPr>
            </w:pPr>
          </w:p>
        </w:tc>
      </w:tr>
      <w:tr w:rsidR="007E5706" w:rsidRPr="006F7F42" w14:paraId="7F340E01" w14:textId="77777777" w:rsidTr="003D0319">
        <w:tc>
          <w:tcPr>
            <w:tcW w:w="457" w:type="dxa"/>
            <w:vMerge w:val="restart"/>
          </w:tcPr>
          <w:p w14:paraId="7618813E" w14:textId="5FEDAA76" w:rsidR="007E5706" w:rsidRPr="006F7F42" w:rsidRDefault="007E5706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  <w:t>參與支持輔導活動者</w:t>
            </w:r>
            <w:r w:rsidR="00676C7B">
              <w:rPr>
                <w:rFonts w:ascii="標楷體" w:eastAsia="標楷體" w:hAnsi="標楷體" w:cs="標楷體" w:hint="eastAsia"/>
                <w:kern w:val="0"/>
                <w:szCs w:val="21"/>
                <w:lang w:val="en"/>
                <w14:ligatures w14:val="none"/>
              </w:rPr>
              <w:t>3</w:t>
            </w:r>
            <w:r w:rsidR="00676C7B">
              <w:rPr>
                <w:rFonts w:ascii="標楷體" w:eastAsia="標楷體" w:hAnsi="標楷體" w:cs="標楷體" w:hint="eastAsia"/>
                <w:kern w:val="0"/>
                <w:szCs w:val="21"/>
                <w:lang w:val="en"/>
                <w14:ligatures w14:val="none"/>
              </w:rPr>
              <w:lastRenderedPageBreak/>
              <w:t>場</w:t>
            </w:r>
          </w:p>
        </w:tc>
        <w:tc>
          <w:tcPr>
            <w:tcW w:w="5845" w:type="dxa"/>
          </w:tcPr>
          <w:p w14:paraId="105508D0" w14:textId="7B22A88C" w:rsidR="007E5706" w:rsidRPr="006F7F42" w:rsidRDefault="007E5706" w:rsidP="008A5459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lastRenderedPageBreak/>
              <w:t>1.</w:t>
            </w:r>
            <w:r w:rsidRPr="006F7F42">
              <w:rPr>
                <w:rFonts w:ascii="標楷體" w:eastAsia="標楷體" w:hAnsi="標楷體" w:hint="eastAsia"/>
              </w:rPr>
              <w:t>擔任巡迴輔導</w:t>
            </w:r>
            <w:r w:rsidRPr="006F7F42">
              <w:rPr>
                <w:rFonts w:ascii="標楷體" w:eastAsia="標楷體" w:hAnsi="標楷體" w:hint="eastAsia"/>
              </w:rPr>
              <w:t>-暖江</w:t>
            </w:r>
            <w:r w:rsidRPr="006F7F42">
              <w:rPr>
                <w:rFonts w:ascii="標楷體" w:eastAsia="標楷體" w:hAnsi="標楷體" w:hint="eastAsia"/>
              </w:rPr>
              <w:t>國小</w:t>
            </w:r>
            <w:r w:rsidRPr="006F7F42">
              <w:rPr>
                <w:rFonts w:ascii="標楷體" w:eastAsia="標楷體" w:hAnsi="標楷體" w:hint="eastAsia"/>
              </w:rPr>
              <w:t>輔導員</w:t>
            </w:r>
          </w:p>
          <w:p w14:paraId="6A2BBB5F" w14:textId="77777777" w:rsidR="007E5706" w:rsidRPr="006F7F42" w:rsidRDefault="007E5706" w:rsidP="00FC57BF">
            <w:pPr>
              <w:rPr>
                <w:rFonts w:ascii="標楷體" w:eastAsia="標楷體" w:hAnsi="標楷體"/>
              </w:rPr>
            </w:pPr>
          </w:p>
          <w:p w14:paraId="2523312B" w14:textId="7E62C2A4" w:rsidR="007E5706" w:rsidRPr="006F7F42" w:rsidRDefault="007E5706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2DD2114E" wp14:editId="1B1A0272">
                  <wp:extent cx="3450866" cy="1762627"/>
                  <wp:effectExtent l="0" t="0" r="0" b="9525"/>
                  <wp:docPr id="76243720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43720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732" cy="177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2220C05" w14:textId="60AFA70E" w:rsidR="007E5706" w:rsidRPr="006F7F42" w:rsidRDefault="007E5706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4DA8AF9C" wp14:editId="5F3691B8">
                  <wp:extent cx="2614390" cy="1884459"/>
                  <wp:effectExtent l="0" t="0" r="0" b="1905"/>
                  <wp:docPr id="13252274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22741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88" cy="188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319" w:rsidRPr="006F7F42" w14:paraId="3D65E955" w14:textId="77777777" w:rsidTr="003D0319">
        <w:tc>
          <w:tcPr>
            <w:tcW w:w="457" w:type="dxa"/>
            <w:vMerge/>
          </w:tcPr>
          <w:p w14:paraId="3F42E949" w14:textId="77777777" w:rsidR="003D0319" w:rsidRPr="006F7F42" w:rsidRDefault="003D0319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845" w:type="dxa"/>
          </w:tcPr>
          <w:p w14:paraId="0A47C1EE" w14:textId="0F0C05BB" w:rsidR="003D0319" w:rsidRDefault="00676C7B" w:rsidP="008A54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3D0319">
              <w:rPr>
                <w:rFonts w:ascii="標楷體" w:eastAsia="標楷體" w:hAnsi="標楷體" w:hint="eastAsia"/>
              </w:rPr>
              <w:t>擔任巡迴輔導--華興國小輔導員</w:t>
            </w:r>
          </w:p>
          <w:p w14:paraId="04FC5CB5" w14:textId="302FBA4B" w:rsidR="003D0319" w:rsidRPr="006F7F42" w:rsidRDefault="003D0319" w:rsidP="008A5459">
            <w:pPr>
              <w:rPr>
                <w:rFonts w:ascii="標楷體" w:eastAsia="標楷體" w:hAnsi="標楷體" w:hint="eastAsia"/>
              </w:rPr>
            </w:pPr>
            <w:r w:rsidRPr="003D0319">
              <w:rPr>
                <w:rFonts w:ascii="標楷體" w:eastAsia="標楷體" w:hAnsi="標楷體"/>
              </w:rPr>
              <w:drawing>
                <wp:inline distT="0" distB="0" distL="0" distR="0" wp14:anchorId="320A8FD6" wp14:editId="428D1893">
                  <wp:extent cx="3434963" cy="2451189"/>
                  <wp:effectExtent l="0" t="0" r="0" b="6350"/>
                  <wp:docPr id="11493192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31926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380" cy="245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07D2E4B" w14:textId="42BEC1D6" w:rsidR="003D0319" w:rsidRPr="006F7F42" w:rsidRDefault="00C45428" w:rsidP="00FC57BF">
            <w:pPr>
              <w:rPr>
                <w:rFonts w:ascii="標楷體" w:eastAsia="標楷體" w:hAnsi="標楷體"/>
              </w:rPr>
            </w:pPr>
            <w:r w:rsidRPr="00C45428">
              <w:rPr>
                <w:rFonts w:ascii="標楷體" w:eastAsia="標楷體" w:hAnsi="標楷體"/>
              </w:rPr>
              <w:drawing>
                <wp:inline distT="0" distB="0" distL="0" distR="0" wp14:anchorId="2B1F0031" wp14:editId="7AE4D06C">
                  <wp:extent cx="2584174" cy="1461135"/>
                  <wp:effectExtent l="0" t="0" r="6985" b="5715"/>
                  <wp:docPr id="11943931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393141" name=""/>
                          <pic:cNvPicPr/>
                        </pic:nvPicPr>
                        <pic:blipFill rotWithShape="1">
                          <a:blip r:embed="rId23"/>
                          <a:srcRect r="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45" cy="147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06" w:rsidRPr="006F7F42" w14:paraId="6882B8C2" w14:textId="77777777" w:rsidTr="003D0319">
        <w:tc>
          <w:tcPr>
            <w:tcW w:w="457" w:type="dxa"/>
            <w:vMerge/>
          </w:tcPr>
          <w:p w14:paraId="6D51A231" w14:textId="77777777" w:rsidR="007E5706" w:rsidRPr="006F7F42" w:rsidRDefault="007E5706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845" w:type="dxa"/>
          </w:tcPr>
          <w:p w14:paraId="14C0E144" w14:textId="7286CCE5" w:rsidR="007E5706" w:rsidRPr="006F7F42" w:rsidRDefault="00676C7B" w:rsidP="008A54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7E5706" w:rsidRPr="006F7F42">
              <w:rPr>
                <w:rFonts w:ascii="標楷體" w:eastAsia="標楷體" w:hAnsi="標楷體" w:hint="eastAsia"/>
              </w:rPr>
              <w:t>.公開授課研習輔導員</w:t>
            </w:r>
          </w:p>
          <w:p w14:paraId="6FC81D3F" w14:textId="2EA36454" w:rsidR="007E5706" w:rsidRPr="006F7F42" w:rsidRDefault="007E5706" w:rsidP="008A5459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4D4CA81B" wp14:editId="0C725AED">
                  <wp:extent cx="3515180" cy="1296063"/>
                  <wp:effectExtent l="0" t="0" r="9525" b="0"/>
                  <wp:docPr id="21697656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424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926" cy="131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B16E602" w14:textId="500C65FC" w:rsidR="007E5706" w:rsidRPr="006F7F42" w:rsidRDefault="007E5706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06B158F4" wp14:editId="39F65EBD">
                  <wp:extent cx="1948371" cy="2251451"/>
                  <wp:effectExtent l="0" t="0" r="0" b="0"/>
                  <wp:docPr id="6251553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1553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23" cy="22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48506" w14:textId="77777777" w:rsidR="001F2E79" w:rsidRPr="006F7F42" w:rsidRDefault="001F2E79" w:rsidP="001F2E79">
      <w:pPr>
        <w:rPr>
          <w:rFonts w:ascii="標楷體" w:eastAsia="標楷體" w:hAnsi="標楷體"/>
        </w:rPr>
      </w:pPr>
    </w:p>
    <w:p w14:paraId="36CA9FF6" w14:textId="77777777" w:rsidR="002B17B6" w:rsidRDefault="002B17B6">
      <w:pPr>
        <w:rPr>
          <w:rFonts w:ascii="標楷體" w:eastAsia="標楷體" w:hAnsi="標楷體"/>
        </w:rPr>
      </w:pPr>
    </w:p>
    <w:p w14:paraId="7B0E8158" w14:textId="77777777" w:rsidR="00AB617C" w:rsidRDefault="00AB617C">
      <w:pPr>
        <w:rPr>
          <w:rFonts w:ascii="標楷體" w:eastAsia="標楷體" w:hAnsi="標楷體"/>
        </w:rPr>
      </w:pPr>
    </w:p>
    <w:p w14:paraId="6AEF505D" w14:textId="77777777" w:rsidR="00AB617C" w:rsidRDefault="00AB617C">
      <w:pPr>
        <w:rPr>
          <w:rFonts w:ascii="標楷體" w:eastAsia="標楷體" w:hAnsi="標楷體"/>
        </w:rPr>
      </w:pPr>
    </w:p>
    <w:p w14:paraId="46F2A417" w14:textId="77777777" w:rsidR="00AB617C" w:rsidRPr="006F7F42" w:rsidRDefault="00AB617C">
      <w:pPr>
        <w:rPr>
          <w:rFonts w:ascii="標楷體" w:eastAsia="標楷體" w:hAnsi="標楷體" w:hint="eastAsia"/>
        </w:rPr>
      </w:pPr>
    </w:p>
    <w:p w14:paraId="1BE4A820" w14:textId="6AC6B48D" w:rsidR="002B17B6" w:rsidRPr="006F7F42" w:rsidRDefault="00E77AAB" w:rsidP="00AB617C">
      <w:pPr>
        <w:ind w:leftChars="-236" w:left="-566"/>
        <w:rPr>
          <w:rFonts w:ascii="標楷體" w:eastAsia="標楷體" w:hAnsi="標楷體"/>
        </w:rPr>
      </w:pPr>
      <w:r w:rsidRPr="006F7F42">
        <w:rPr>
          <w:rFonts w:ascii="標楷體" w:eastAsia="標楷體" w:hAnsi="標楷體"/>
        </w:rPr>
        <w:lastRenderedPageBreak/>
        <w:drawing>
          <wp:inline distT="0" distB="0" distL="0" distR="0" wp14:anchorId="6409735E" wp14:editId="5BCC534B">
            <wp:extent cx="6957889" cy="2868783"/>
            <wp:effectExtent l="0" t="0" r="0" b="8255"/>
            <wp:docPr id="1633548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4862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65571" cy="28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10773" w:type="dxa"/>
        <w:tblInd w:w="-572" w:type="dxa"/>
        <w:tblLook w:val="04A0" w:firstRow="1" w:lastRow="0" w:firstColumn="1" w:lastColumn="0" w:noHBand="0" w:noVBand="1"/>
      </w:tblPr>
      <w:tblGrid>
        <w:gridCol w:w="5848"/>
        <w:gridCol w:w="4925"/>
      </w:tblGrid>
      <w:tr w:rsidR="00E77AAB" w:rsidRPr="006F7F42" w14:paraId="4C99918E" w14:textId="77777777" w:rsidTr="00E5347E">
        <w:trPr>
          <w:trHeight w:val="1379"/>
        </w:trPr>
        <w:tc>
          <w:tcPr>
            <w:tcW w:w="10773" w:type="dxa"/>
            <w:gridSpan w:val="2"/>
            <w:shd w:val="clear" w:color="auto" w:fill="D9D9D9" w:themeFill="background1" w:themeFillShade="D9"/>
            <w:vAlign w:val="center"/>
          </w:tcPr>
          <w:p w14:paraId="54A4AD4F" w14:textId="7CD4CD82" w:rsidR="00E77AAB" w:rsidRPr="006F7F42" w:rsidRDefault="00E77AAB" w:rsidP="00FC57BF">
            <w:pPr>
              <w:spacing w:line="240" w:lineRule="exac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F7F42">
              <w:rPr>
                <w:rFonts w:ascii="標楷體" w:eastAsia="標楷體" w:hAnsi="標楷體" w:cs="標楷體"/>
                <w:b/>
                <w:bCs/>
                <w:kern w:val="0"/>
                <w:szCs w:val="21"/>
                <w:lang w:val="en"/>
                <w14:ligatures w14:val="none"/>
              </w:rPr>
              <w:t>奉派參加中央輔導團辦理之所屬分團分區研討會</w:t>
            </w:r>
            <w:r w:rsidRPr="006F7F42">
              <w:rPr>
                <w:rFonts w:ascii="標楷體" w:eastAsia="標楷體" w:hAnsi="標楷體" w:cs="標楷體"/>
                <w:b/>
                <w:bCs/>
                <w:color w:val="FF0000"/>
                <w:kern w:val="0"/>
                <w:szCs w:val="21"/>
                <w:lang w:val="en"/>
                <w14:ligatures w14:val="none"/>
              </w:rPr>
              <w:t>1場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Cs w:val="21"/>
                <w:lang w:val="en"/>
                <w14:ligatures w14:val="none"/>
              </w:rPr>
              <w:t>、年度研討會1場、三區策略聯盟</w:t>
            </w:r>
            <w:r w:rsidRPr="006F7F42">
              <w:rPr>
                <w:rFonts w:ascii="標楷體" w:eastAsia="標楷體" w:hAnsi="標楷體" w:cs="標楷體"/>
                <w:b/>
                <w:bCs/>
                <w:color w:val="FF0000"/>
                <w:kern w:val="0"/>
                <w:szCs w:val="21"/>
                <w:lang w:val="en"/>
                <w14:ligatures w14:val="none"/>
              </w:rPr>
              <w:t>1場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Cs w:val="21"/>
                <w:lang w:val="en"/>
                <w14:ligatures w14:val="none"/>
              </w:rPr>
              <w:t>等</w:t>
            </w:r>
          </w:p>
        </w:tc>
      </w:tr>
      <w:tr w:rsidR="00E77AAB" w:rsidRPr="006F7F42" w14:paraId="7E4440FD" w14:textId="77777777" w:rsidTr="00E77AAB">
        <w:tc>
          <w:tcPr>
            <w:tcW w:w="5848" w:type="dxa"/>
            <w:vAlign w:val="center"/>
          </w:tcPr>
          <w:p w14:paraId="3A71D6F8" w14:textId="77777777" w:rsidR="00E77AAB" w:rsidRPr="006F7F42" w:rsidRDefault="00E77AAB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4925" w:type="dxa"/>
            <w:vAlign w:val="center"/>
          </w:tcPr>
          <w:p w14:paraId="3C50AE87" w14:textId="77777777" w:rsidR="00E77AAB" w:rsidRPr="006F7F42" w:rsidRDefault="00E77AAB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E77AAB" w:rsidRPr="006F7F42" w14:paraId="1F142648" w14:textId="77777777" w:rsidTr="00E77AAB">
        <w:tc>
          <w:tcPr>
            <w:tcW w:w="5848" w:type="dxa"/>
          </w:tcPr>
          <w:p w14:paraId="0FA49DF9" w14:textId="77777777" w:rsidR="00E77AAB" w:rsidRPr="006F7F42" w:rsidRDefault="00E77AAB" w:rsidP="00E77AAB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 w:hint="eastAsia"/>
              </w:rPr>
              <w:t>參加策盟會議一場:深澳國小</w:t>
            </w:r>
          </w:p>
          <w:p w14:paraId="510B98E7" w14:textId="1CDE65B3" w:rsidR="00E77AAB" w:rsidRPr="006F7F42" w:rsidRDefault="00E77AAB" w:rsidP="00E77AAB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925" w:type="dxa"/>
          </w:tcPr>
          <w:p w14:paraId="44F5A6FE" w14:textId="3C1C4BD8" w:rsidR="00E77AAB" w:rsidRPr="006F7F42" w:rsidRDefault="00E77AAB" w:rsidP="00FC57BF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24965EF5" wp14:editId="37C5AD67">
                  <wp:extent cx="2345635" cy="1797253"/>
                  <wp:effectExtent l="0" t="0" r="0" b="0"/>
                  <wp:docPr id="2427222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510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37" cy="180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47E" w:rsidRPr="006F7F42" w14:paraId="578A9940" w14:textId="77777777" w:rsidTr="00E77AAB">
        <w:tc>
          <w:tcPr>
            <w:tcW w:w="5848" w:type="dxa"/>
          </w:tcPr>
          <w:p w14:paraId="6CFB06CE" w14:textId="432D500B" w:rsidR="00E5347E" w:rsidRPr="006F7F42" w:rsidRDefault="00E5347E" w:rsidP="00E77AAB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hint="eastAsia"/>
              </w:rPr>
              <w:t>參加北區研討會-宜蘭場</w:t>
            </w:r>
          </w:p>
        </w:tc>
        <w:tc>
          <w:tcPr>
            <w:tcW w:w="4925" w:type="dxa"/>
          </w:tcPr>
          <w:p w14:paraId="7540F1D6" w14:textId="64398808" w:rsidR="00E5347E" w:rsidRPr="006F7F42" w:rsidRDefault="00386017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0E249258" wp14:editId="43B6042F">
                  <wp:extent cx="2496709" cy="1369447"/>
                  <wp:effectExtent l="0" t="0" r="0" b="2540"/>
                  <wp:docPr id="7316640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6407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72" cy="138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C782F" w14:textId="77777777" w:rsidR="00E77AAB" w:rsidRDefault="00E77AAB">
      <w:pPr>
        <w:rPr>
          <w:rFonts w:ascii="標楷體" w:eastAsia="標楷體" w:hAnsi="標楷體"/>
        </w:rPr>
      </w:pPr>
    </w:p>
    <w:p w14:paraId="0D0D04CA" w14:textId="77777777" w:rsidR="00AB617C" w:rsidRDefault="00AB617C">
      <w:pPr>
        <w:rPr>
          <w:rFonts w:ascii="標楷體" w:eastAsia="標楷體" w:hAnsi="標楷體"/>
        </w:rPr>
      </w:pPr>
    </w:p>
    <w:p w14:paraId="3404EBBB" w14:textId="77777777" w:rsidR="00AB617C" w:rsidRDefault="00AB617C">
      <w:pPr>
        <w:rPr>
          <w:rFonts w:ascii="標楷體" w:eastAsia="標楷體" w:hAnsi="標楷體"/>
        </w:rPr>
      </w:pPr>
    </w:p>
    <w:p w14:paraId="59EA7D8D" w14:textId="77777777" w:rsidR="005967CD" w:rsidRDefault="005967CD">
      <w:pPr>
        <w:rPr>
          <w:rFonts w:ascii="標楷體" w:eastAsia="標楷體" w:hAnsi="標楷體"/>
        </w:rPr>
      </w:pPr>
    </w:p>
    <w:p w14:paraId="7C4808E5" w14:textId="77777777" w:rsidR="005967CD" w:rsidRPr="006F7F42" w:rsidRDefault="005967CD">
      <w:pPr>
        <w:rPr>
          <w:rFonts w:ascii="標楷體" w:eastAsia="標楷體" w:hAnsi="標楷體" w:hint="eastAsia"/>
        </w:rPr>
      </w:pPr>
    </w:p>
    <w:tbl>
      <w:tblPr>
        <w:tblStyle w:val="ae"/>
        <w:tblW w:w="10773" w:type="dxa"/>
        <w:tblInd w:w="-572" w:type="dxa"/>
        <w:tblLook w:val="04A0" w:firstRow="1" w:lastRow="0" w:firstColumn="1" w:lastColumn="0" w:noHBand="0" w:noVBand="1"/>
      </w:tblPr>
      <w:tblGrid>
        <w:gridCol w:w="2844"/>
        <w:gridCol w:w="7929"/>
      </w:tblGrid>
      <w:tr w:rsidR="005B423D" w:rsidRPr="006F7F42" w14:paraId="0CD68845" w14:textId="77777777" w:rsidTr="00FC57BF">
        <w:trPr>
          <w:trHeight w:val="1379"/>
        </w:trPr>
        <w:tc>
          <w:tcPr>
            <w:tcW w:w="10768" w:type="dxa"/>
            <w:gridSpan w:val="2"/>
            <w:shd w:val="clear" w:color="auto" w:fill="D9D9D9" w:themeFill="background1" w:themeFillShade="D9"/>
            <w:vAlign w:val="center"/>
          </w:tcPr>
          <w:p w14:paraId="417F5DE8" w14:textId="77777777" w:rsidR="005B423D" w:rsidRPr="006F7F42" w:rsidRDefault="005B423D" w:rsidP="005B423D">
            <w:pPr>
              <w:spacing w:line="240" w:lineRule="exact"/>
              <w:jc w:val="center"/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  <w:r w:rsidRPr="006F7F42"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  <w:lastRenderedPageBreak/>
              <w:t>其他同領域或跨域統整之增能研習(實體或線上皆可採計研習時數)</w:t>
            </w:r>
          </w:p>
          <w:p w14:paraId="1DCE4269" w14:textId="0AE976FA" w:rsidR="005B423D" w:rsidRPr="006F7F42" w:rsidRDefault="005B423D" w:rsidP="005B423D">
            <w:pPr>
              <w:spacing w:line="240" w:lineRule="exac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</w:p>
        </w:tc>
      </w:tr>
      <w:tr w:rsidR="005B423D" w:rsidRPr="006F7F42" w14:paraId="5FDAA6A3" w14:textId="77777777" w:rsidTr="00FC57BF">
        <w:tc>
          <w:tcPr>
            <w:tcW w:w="5848" w:type="dxa"/>
            <w:vAlign w:val="center"/>
          </w:tcPr>
          <w:p w14:paraId="1D36758B" w14:textId="28B4337C" w:rsidR="005B423D" w:rsidRPr="006F7F42" w:rsidRDefault="005B423D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4925" w:type="dxa"/>
            <w:vAlign w:val="center"/>
          </w:tcPr>
          <w:p w14:paraId="4D480AFF" w14:textId="359C59EC" w:rsidR="005B423D" w:rsidRPr="006F7F42" w:rsidRDefault="005B423D" w:rsidP="00FC57BF">
            <w:pPr>
              <w:jc w:val="center"/>
              <w:rPr>
                <w:rFonts w:ascii="標楷體" w:eastAsia="標楷體" w:hAnsi="標楷體" w:hint="eastAsia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</w:t>
            </w:r>
            <w:r w:rsidR="00E5347E" w:rsidRPr="006F7F42">
              <w:rPr>
                <w:rFonts w:ascii="標楷體" w:eastAsia="標楷體" w:hAnsi="標楷體" w:hint="eastAsia"/>
                <w:b/>
                <w:bCs/>
              </w:rPr>
              <w:t>資料</w:t>
            </w:r>
          </w:p>
        </w:tc>
      </w:tr>
      <w:tr w:rsidR="005B423D" w:rsidRPr="006F7F42" w14:paraId="44AA2E00" w14:textId="77777777" w:rsidTr="00FC57BF">
        <w:tc>
          <w:tcPr>
            <w:tcW w:w="5848" w:type="dxa"/>
          </w:tcPr>
          <w:p w14:paraId="3AB6C757" w14:textId="5CC98A1E" w:rsidR="00624B92" w:rsidRPr="006F7F42" w:rsidRDefault="00624B92" w:rsidP="005B423D">
            <w:pPr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</w:pPr>
            <w:r w:rsidRPr="006F7F42"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  <w:t>到校服務</w:t>
            </w:r>
            <w:r w:rsidRPr="006F7F42"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  <w:t>兩場(復興國小與暖江國小)</w:t>
            </w:r>
            <w:r w:rsidRPr="006F7F42"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  <w:t>3*</w:t>
            </w:r>
            <w:r w:rsidRPr="006F7F42"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  <w:t>2</w:t>
            </w:r>
          </w:p>
          <w:p w14:paraId="536B85B9" w14:textId="77777777" w:rsidR="00624B92" w:rsidRPr="006F7F42" w:rsidRDefault="00624B92" w:rsidP="005B423D">
            <w:pPr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</w:pPr>
            <w:r w:rsidRPr="006F7F42"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  <w:t>領召</w:t>
            </w:r>
            <w:r w:rsidRPr="006F7F42"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  <w:t>研習</w:t>
            </w:r>
            <w:r w:rsidRPr="006F7F42"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  <w:t>9</w:t>
            </w:r>
            <w:r w:rsidRPr="006F7F42"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  <w:t>小時</w:t>
            </w:r>
          </w:p>
          <w:p w14:paraId="09DF65F1" w14:textId="39EB6430" w:rsidR="005B423D" w:rsidRPr="006F7F42" w:rsidRDefault="00624B92" w:rsidP="005B423D">
            <w:pPr>
              <w:rPr>
                <w:rFonts w:ascii="標楷體" w:eastAsia="標楷體" w:hAnsi="標楷體" w:hint="eastAsia"/>
              </w:rPr>
            </w:pPr>
            <w:r w:rsidRPr="006F7F42">
              <w:rPr>
                <w:rFonts w:ascii="標楷體" w:eastAsia="標楷體" w:hAnsi="標楷體" w:cs="標楷體"/>
                <w:color w:val="FF0000"/>
                <w:kern w:val="0"/>
                <w:szCs w:val="21"/>
                <w:lang w:val="en"/>
                <w14:ligatures w14:val="none"/>
              </w:rPr>
              <w:t>初階</w:t>
            </w:r>
            <w:r w:rsidRPr="006F7F42">
              <w:rPr>
                <w:rFonts w:ascii="標楷體" w:eastAsia="標楷體" w:hAnsi="標楷體" w:cs="標楷體" w:hint="eastAsia"/>
                <w:color w:val="FF0000"/>
                <w:kern w:val="0"/>
                <w:szCs w:val="21"/>
                <w:lang w:val="en"/>
                <w14:ligatures w14:val="none"/>
              </w:rPr>
              <w:t>研習12小時</w:t>
            </w:r>
          </w:p>
        </w:tc>
        <w:tc>
          <w:tcPr>
            <w:tcW w:w="4925" w:type="dxa"/>
          </w:tcPr>
          <w:p w14:paraId="2507B071" w14:textId="737B3629" w:rsidR="005B423D" w:rsidRPr="006F7F42" w:rsidRDefault="00E5347E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7BEA5A32" wp14:editId="58D9BFA6">
                  <wp:extent cx="4826442" cy="1050316"/>
                  <wp:effectExtent l="0" t="0" r="0" b="0"/>
                  <wp:docPr id="181519053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9053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74" cy="105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6871C" w14:textId="24897C37" w:rsidR="00E5347E" w:rsidRPr="006F7F42" w:rsidRDefault="00E5347E" w:rsidP="00FC57BF">
            <w:pPr>
              <w:rPr>
                <w:rFonts w:ascii="標楷體" w:eastAsia="標楷體" w:hAnsi="標楷體"/>
              </w:rPr>
            </w:pPr>
            <w:r w:rsidRPr="006F7F42">
              <w:rPr>
                <w:rFonts w:ascii="標楷體" w:eastAsia="標楷體" w:hAnsi="標楷體"/>
              </w:rPr>
              <w:drawing>
                <wp:inline distT="0" distB="0" distL="0" distR="0" wp14:anchorId="2CF51B5E" wp14:editId="79D21F78">
                  <wp:extent cx="4738978" cy="1147830"/>
                  <wp:effectExtent l="0" t="0" r="5080" b="0"/>
                  <wp:docPr id="20791502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5028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089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687F2" w14:textId="37121DD2" w:rsidR="004D79EE" w:rsidRPr="006F7F42" w:rsidRDefault="00D16D38" w:rsidP="00FC57BF">
            <w:pPr>
              <w:rPr>
                <w:rFonts w:ascii="標楷體" w:eastAsia="標楷體" w:hAnsi="標楷體" w:hint="eastAsia"/>
              </w:rPr>
            </w:pPr>
            <w:r w:rsidRPr="00D16D38">
              <w:rPr>
                <w:rFonts w:ascii="標楷體" w:eastAsia="標楷體" w:hAnsi="標楷體"/>
              </w:rPr>
              <w:drawing>
                <wp:inline distT="0" distB="0" distL="0" distR="0" wp14:anchorId="4D0ED189" wp14:editId="701D0A18">
                  <wp:extent cx="4898004" cy="1827993"/>
                  <wp:effectExtent l="0" t="0" r="0" b="1270"/>
                  <wp:docPr id="209387468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468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41" cy="18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302DC" w14:textId="77777777" w:rsidR="005B423D" w:rsidRDefault="005B423D">
      <w:pPr>
        <w:rPr>
          <w:rFonts w:hint="eastAsia"/>
        </w:rPr>
      </w:pPr>
    </w:p>
    <w:sectPr w:rsidR="005B423D" w:rsidSect="000E1BDE">
      <w:pgSz w:w="11906" w:h="16838"/>
      <w:pgMar w:top="568" w:right="566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BB"/>
    <w:rsid w:val="00055A5C"/>
    <w:rsid w:val="000E1BDE"/>
    <w:rsid w:val="000F73C0"/>
    <w:rsid w:val="001423A0"/>
    <w:rsid w:val="001428B0"/>
    <w:rsid w:val="0017486F"/>
    <w:rsid w:val="001D7335"/>
    <w:rsid w:val="001F2E79"/>
    <w:rsid w:val="00247868"/>
    <w:rsid w:val="00263338"/>
    <w:rsid w:val="00294B84"/>
    <w:rsid w:val="002B17B6"/>
    <w:rsid w:val="00386017"/>
    <w:rsid w:val="003D0319"/>
    <w:rsid w:val="004775D6"/>
    <w:rsid w:val="004D79EE"/>
    <w:rsid w:val="00504E5D"/>
    <w:rsid w:val="0050693A"/>
    <w:rsid w:val="005074BF"/>
    <w:rsid w:val="005243B4"/>
    <w:rsid w:val="00552BB6"/>
    <w:rsid w:val="005967CD"/>
    <w:rsid w:val="005B423D"/>
    <w:rsid w:val="00624B92"/>
    <w:rsid w:val="00676C7B"/>
    <w:rsid w:val="006C59E5"/>
    <w:rsid w:val="006E05F9"/>
    <w:rsid w:val="006F7F42"/>
    <w:rsid w:val="00703DD5"/>
    <w:rsid w:val="00777C75"/>
    <w:rsid w:val="007E56BD"/>
    <w:rsid w:val="007E5706"/>
    <w:rsid w:val="008A5459"/>
    <w:rsid w:val="009B3A36"/>
    <w:rsid w:val="00AB617C"/>
    <w:rsid w:val="00AC72C7"/>
    <w:rsid w:val="00B82DBB"/>
    <w:rsid w:val="00C45428"/>
    <w:rsid w:val="00D16D38"/>
    <w:rsid w:val="00D23EB0"/>
    <w:rsid w:val="00D830C4"/>
    <w:rsid w:val="00DF5986"/>
    <w:rsid w:val="00DF6238"/>
    <w:rsid w:val="00E5347E"/>
    <w:rsid w:val="00E77AAB"/>
    <w:rsid w:val="00E87EEA"/>
    <w:rsid w:val="00F16029"/>
    <w:rsid w:val="00F44AEE"/>
    <w:rsid w:val="00F8068A"/>
    <w:rsid w:val="00FC7A6B"/>
    <w:rsid w:val="00FE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DF778"/>
  <w15:chartTrackingRefBased/>
  <w15:docId w15:val="{A90B6CDD-2386-4BFE-93A1-6098198C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82D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DB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DB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DB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DB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DB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DB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82D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8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82DB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8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82DB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82DB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82DB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82DB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82D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2DB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8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DB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82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82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2D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2D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82D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82DB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B82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冠榮 施</dc:creator>
  <cp:keywords/>
  <dc:description/>
  <cp:lastModifiedBy>冠榮 施</cp:lastModifiedBy>
  <cp:revision>43</cp:revision>
  <dcterms:created xsi:type="dcterms:W3CDTF">2026-06-01T10:03:00Z</dcterms:created>
  <dcterms:modified xsi:type="dcterms:W3CDTF">2026-06-01T11:41:00Z</dcterms:modified>
</cp:coreProperties>
</file>